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84" w:rsidRDefault="00AF6C84" w:rsidP="00AF6C84">
      <w:r>
        <w:t xml:space="preserve">Όσοι φοιτητές επιθυμούν να παρουσιάσουν το ερευνητικό τους θέμα κατά την περίοδο από </w:t>
      </w:r>
      <w:r w:rsidR="00D50925">
        <w:t>1</w:t>
      </w:r>
      <w:r w:rsidR="00782A6C" w:rsidRPr="00782A6C">
        <w:t>6</w:t>
      </w:r>
      <w:r>
        <w:t xml:space="preserve"> έως </w:t>
      </w:r>
      <w:r w:rsidR="00782A6C" w:rsidRPr="00782A6C">
        <w:t>2</w:t>
      </w:r>
      <w:r w:rsidR="00782A6C">
        <w:rPr>
          <w:lang w:val="en-US"/>
        </w:rPr>
        <w:t>0</w:t>
      </w:r>
      <w:bookmarkStart w:id="0" w:name="_GoBack"/>
      <w:bookmarkEnd w:id="0"/>
      <w:r>
        <w:t xml:space="preserve"> </w:t>
      </w:r>
      <w:r w:rsidR="00D50925">
        <w:t>Σεπτεμβρίου</w:t>
      </w:r>
      <w:r>
        <w:t xml:space="preserve"> 2019, σύμφωνα με το ακαδημαϊκό ημερολόγιο,  να στείλουν e-</w:t>
      </w:r>
      <w:proofErr w:type="spellStart"/>
      <w:r>
        <w:t>mail</w:t>
      </w:r>
      <w:proofErr w:type="spellEnd"/>
      <w:r>
        <w:t xml:space="preserve"> στην </w:t>
      </w:r>
      <w:proofErr w:type="spellStart"/>
      <w:r>
        <w:t>ηλ</w:t>
      </w:r>
      <w:proofErr w:type="spellEnd"/>
      <w:r>
        <w:t xml:space="preserve">. διεύθυνση : vgeorgala@arch.uth.gr, από σήμερα </w:t>
      </w:r>
      <w:r w:rsidR="00D50925">
        <w:t>Τέταρτη 21</w:t>
      </w:r>
      <w:r>
        <w:t>/</w:t>
      </w:r>
      <w:r w:rsidR="00D50925">
        <w:t>08</w:t>
      </w:r>
      <w:r>
        <w:t>/201</w:t>
      </w:r>
      <w:r w:rsidR="00D50925">
        <w:t>9</w:t>
      </w:r>
      <w:r>
        <w:t xml:space="preserve"> έως και </w:t>
      </w:r>
      <w:r w:rsidR="00D50925">
        <w:t>την Τέταρτη 28</w:t>
      </w:r>
      <w:r>
        <w:t>/</w:t>
      </w:r>
      <w:r w:rsidR="00D50925">
        <w:t>08</w:t>
      </w:r>
      <w:r>
        <w:t>/201</w:t>
      </w:r>
      <w:r w:rsidR="00D50925">
        <w:t>9</w:t>
      </w:r>
      <w:r>
        <w:t xml:space="preserve">, αναφέροντας </w:t>
      </w:r>
    </w:p>
    <w:p w:rsidR="00AF6C84" w:rsidRDefault="00AF6C84" w:rsidP="00AF6C84"/>
    <w:p w:rsidR="00AF6C84" w:rsidRDefault="00AF6C84" w:rsidP="00AF6C84">
      <w:r>
        <w:t>1. Το Ονοματεπώνυμό τους</w:t>
      </w:r>
    </w:p>
    <w:p w:rsidR="00AF6C84" w:rsidRDefault="00AF6C84" w:rsidP="00AF6C84"/>
    <w:p w:rsidR="00AF6C84" w:rsidRDefault="00AF6C84" w:rsidP="00AF6C84">
      <w:r>
        <w:t xml:space="preserve">2. τον </w:t>
      </w:r>
      <w:proofErr w:type="spellStart"/>
      <w:r>
        <w:t>Αριιθμό</w:t>
      </w:r>
      <w:proofErr w:type="spellEnd"/>
      <w:r>
        <w:t xml:space="preserve"> Γενικού Μητρώου τους</w:t>
      </w:r>
    </w:p>
    <w:p w:rsidR="00AF6C84" w:rsidRDefault="00AF6C84" w:rsidP="00AF6C84"/>
    <w:p w:rsidR="00AF6C84" w:rsidRDefault="00AF6C84" w:rsidP="00AF6C84">
      <w:r>
        <w:t>3. Τον ακριβή τίτλο του ερευνητικού στα Ελληνικά και Αγγλικά</w:t>
      </w:r>
    </w:p>
    <w:p w:rsidR="00AF6C84" w:rsidRDefault="00AF6C84" w:rsidP="00AF6C84"/>
    <w:p w:rsidR="00AF6C84" w:rsidRDefault="00AF6C84" w:rsidP="00AF6C84">
      <w:r>
        <w:t>4. Τον επιβλέποντα ή επιβλέποντες καθηγητή/</w:t>
      </w:r>
      <w:proofErr w:type="spellStart"/>
      <w:r>
        <w:t>ές</w:t>
      </w:r>
      <w:proofErr w:type="spellEnd"/>
    </w:p>
    <w:p w:rsidR="00AF6C84" w:rsidRDefault="00AF6C84" w:rsidP="00AF6C84"/>
    <w:p w:rsidR="001B2678" w:rsidRDefault="00AF6C84" w:rsidP="00AF6C84">
      <w:r>
        <w:t>Θα ακολουθήσει ανακοίνωση σχετικά με τις ημερομηνίες παράδοσης τευχών και DVD</w:t>
      </w:r>
    </w:p>
    <w:sectPr w:rsidR="001B2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84"/>
    <w:rsid w:val="001B2678"/>
    <w:rsid w:val="00782A6C"/>
    <w:rsid w:val="00AF6C84"/>
    <w:rsid w:val="00D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EE21"/>
  <w15:chartTrackingRefBased/>
  <w15:docId w15:val="{1B2CFD67-A028-4E90-98F1-117752C1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Tmimatos Grammateia</dc:creator>
  <cp:keywords/>
  <dc:description/>
  <cp:lastModifiedBy>Tmimatos Grammateia</cp:lastModifiedBy>
  <cp:revision>3</cp:revision>
  <dcterms:created xsi:type="dcterms:W3CDTF">2019-08-21T07:28:00Z</dcterms:created>
  <dcterms:modified xsi:type="dcterms:W3CDTF">2019-08-27T10:21:00Z</dcterms:modified>
</cp:coreProperties>
</file>